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6B0AF" w14:textId="77777777" w:rsidR="004A26F7" w:rsidRPr="00443F22" w:rsidRDefault="004A26F7" w:rsidP="004A26F7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443F22">
        <w:rPr>
          <w:rFonts w:ascii="Arial" w:hAnsi="Arial" w:cs="Calibri"/>
          <w:sz w:val="22"/>
          <w:szCs w:val="22"/>
        </w:rPr>
        <w:t>Jointly write up a report of the observation, including an action plan outlining next steps. Consider</w:t>
      </w:r>
      <w:r>
        <w:rPr>
          <w:rFonts w:ascii="Arial" w:hAnsi="Arial" w:cs="Calibri"/>
          <w:sz w:val="22"/>
          <w:szCs w:val="22"/>
        </w:rPr>
        <w:t xml:space="preserve"> </w:t>
      </w:r>
      <w:r w:rsidRPr="00443F22">
        <w:rPr>
          <w:rFonts w:ascii="Arial" w:hAnsi="Arial" w:cs="Calibri"/>
          <w:sz w:val="22"/>
          <w:szCs w:val="22"/>
        </w:rPr>
        <w:t xml:space="preserve">swapping roles </w:t>
      </w:r>
      <w:r>
        <w:rPr>
          <w:rFonts w:ascii="Arial" w:hAnsi="Arial" w:cs="Calibri"/>
          <w:sz w:val="22"/>
          <w:szCs w:val="22"/>
        </w:rPr>
        <w:t>or</w:t>
      </w:r>
      <w:r w:rsidRPr="00443F22">
        <w:rPr>
          <w:rFonts w:ascii="Arial" w:hAnsi="Arial" w:cs="Calibri"/>
          <w:sz w:val="22"/>
          <w:szCs w:val="22"/>
        </w:rPr>
        <w:t xml:space="preserve"> completing a follow-up observation later in the semester.</w:t>
      </w:r>
    </w:p>
    <w:p w14:paraId="0E74E166" w14:textId="77777777" w:rsidR="004A26F7" w:rsidRPr="00443F22" w:rsidRDefault="004A26F7" w:rsidP="004A26F7">
      <w:pPr>
        <w:spacing w:before="240" w:after="120" w:line="240" w:lineRule="exact"/>
        <w:rPr>
          <w:rFonts w:ascii="Arial" w:hAnsi="Arial" w:cs="Calibri"/>
          <w:sz w:val="22"/>
          <w:szCs w:val="22"/>
        </w:rPr>
      </w:pPr>
      <w:r w:rsidRPr="00443F22">
        <w:rPr>
          <w:rFonts w:ascii="Arial" w:hAnsi="Arial" w:cs="Calibri"/>
          <w:b/>
          <w:bCs/>
          <w:sz w:val="22"/>
          <w:szCs w:val="22"/>
        </w:rPr>
        <w:t>For Instructors:</w:t>
      </w:r>
      <w:r w:rsidRPr="00443F22">
        <w:rPr>
          <w:rFonts w:ascii="Arial" w:hAnsi="Arial" w:cs="Calibri"/>
          <w:sz w:val="22"/>
          <w:szCs w:val="22"/>
        </w:rPr>
        <w:t xml:space="preserve"> Discuss the process with your students during the next class so that they feel</w:t>
      </w:r>
      <w:r>
        <w:rPr>
          <w:rFonts w:ascii="Arial" w:hAnsi="Arial" w:cs="Calibri"/>
          <w:sz w:val="22"/>
          <w:szCs w:val="22"/>
        </w:rPr>
        <w:t xml:space="preserve"> </w:t>
      </w:r>
      <w:r w:rsidRPr="00443F22">
        <w:rPr>
          <w:rFonts w:ascii="Arial" w:hAnsi="Arial" w:cs="Calibri"/>
          <w:sz w:val="22"/>
          <w:szCs w:val="22"/>
        </w:rPr>
        <w:t>involved in your development and the development of the class.</w:t>
      </w:r>
    </w:p>
    <w:p w14:paraId="34F7C5E5" w14:textId="77777777" w:rsidR="004A26F7" w:rsidRDefault="004A26F7" w:rsidP="004A26F7">
      <w:pPr>
        <w:spacing w:before="240" w:after="360" w:line="240" w:lineRule="exact"/>
        <w:rPr>
          <w:rFonts w:ascii="Arial" w:hAnsi="Arial" w:cs="Calibri"/>
          <w:sz w:val="22"/>
          <w:szCs w:val="22"/>
        </w:rPr>
      </w:pPr>
      <w:r w:rsidRPr="00443F22">
        <w:rPr>
          <w:rFonts w:ascii="Arial" w:hAnsi="Arial" w:cs="Calibri"/>
          <w:b/>
          <w:bCs/>
          <w:sz w:val="22"/>
          <w:szCs w:val="22"/>
        </w:rPr>
        <w:t>Follow-up</w:t>
      </w:r>
      <w:r w:rsidRPr="00443F22">
        <w:rPr>
          <w:rFonts w:ascii="Arial" w:hAnsi="Arial" w:cs="Calibri"/>
          <w:sz w:val="22"/>
          <w:szCs w:val="22"/>
        </w:rPr>
        <w:t xml:space="preserve">: Make an appointment with </w:t>
      </w:r>
      <w:r w:rsidR="00881B28">
        <w:rPr>
          <w:rFonts w:ascii="Arial" w:hAnsi="Arial" w:cs="Calibri"/>
          <w:sz w:val="22"/>
          <w:szCs w:val="22"/>
        </w:rPr>
        <w:t xml:space="preserve">LDTI </w:t>
      </w:r>
      <w:r w:rsidRPr="00443F22">
        <w:rPr>
          <w:rFonts w:ascii="Arial" w:hAnsi="Arial" w:cs="Calibri"/>
          <w:sz w:val="22"/>
          <w:szCs w:val="22"/>
        </w:rPr>
        <w:t>to discuss how you can address your action plan or</w:t>
      </w:r>
      <w:r>
        <w:rPr>
          <w:rFonts w:ascii="Arial" w:hAnsi="Arial" w:cs="Calibri"/>
          <w:sz w:val="22"/>
          <w:szCs w:val="22"/>
        </w:rPr>
        <w:t xml:space="preserve"> </w:t>
      </w:r>
      <w:r w:rsidRPr="00443F22">
        <w:rPr>
          <w:rFonts w:ascii="Arial" w:hAnsi="Arial" w:cs="Calibri"/>
          <w:sz w:val="22"/>
          <w:szCs w:val="22"/>
        </w:rPr>
        <w:t xml:space="preserve">request a workshop or retreat for your </w:t>
      </w:r>
      <w:r>
        <w:rPr>
          <w:rFonts w:ascii="Arial" w:hAnsi="Arial" w:cs="Calibri"/>
          <w:sz w:val="22"/>
          <w:szCs w:val="22"/>
        </w:rPr>
        <w:t>college</w:t>
      </w:r>
      <w:r w:rsidRPr="00443F22">
        <w:rPr>
          <w:rFonts w:ascii="Arial" w:hAnsi="Arial" w:cs="Calibri"/>
          <w:sz w:val="22"/>
          <w:szCs w:val="22"/>
        </w:rPr>
        <w:t>/school/unit if there are other instructors struggling</w:t>
      </w:r>
      <w:r>
        <w:rPr>
          <w:rFonts w:ascii="Arial" w:hAnsi="Arial" w:cs="Calibri"/>
          <w:sz w:val="22"/>
          <w:szCs w:val="22"/>
        </w:rPr>
        <w:t xml:space="preserve"> </w:t>
      </w:r>
      <w:r w:rsidRPr="00443F22">
        <w:rPr>
          <w:rFonts w:ascii="Arial" w:hAnsi="Arial" w:cs="Calibri"/>
          <w:sz w:val="22"/>
          <w:szCs w:val="22"/>
        </w:rPr>
        <w:t>with the same issues.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1275"/>
        <w:gridCol w:w="2127"/>
        <w:gridCol w:w="2659"/>
      </w:tblGrid>
      <w:tr w:rsidR="004A26F7" w:rsidRPr="00443F22" w14:paraId="6E6D259F" w14:textId="77777777" w:rsidTr="005F18A4">
        <w:tc>
          <w:tcPr>
            <w:tcW w:w="4644" w:type="dxa"/>
            <w:gridSpan w:val="2"/>
            <w:shd w:val="clear" w:color="auto" w:fill="FFFFFF" w:themeFill="background1"/>
          </w:tcPr>
          <w:p w14:paraId="206FB2BE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Key areas of strength</w:t>
            </w:r>
          </w:p>
          <w:p w14:paraId="7828E09D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533DCCB6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E34EB1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4E9759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2.</w:t>
            </w:r>
          </w:p>
          <w:p w14:paraId="2510E9E8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4EA2214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2A26F7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3.</w:t>
            </w:r>
          </w:p>
          <w:p w14:paraId="6D25B96E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86" w:type="dxa"/>
            <w:gridSpan w:val="2"/>
            <w:shd w:val="clear" w:color="auto" w:fill="FFFFFF" w:themeFill="background1"/>
          </w:tcPr>
          <w:p w14:paraId="5B4799C9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Key areas for growth</w:t>
            </w:r>
          </w:p>
          <w:p w14:paraId="64E3925A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1.</w:t>
            </w:r>
          </w:p>
          <w:p w14:paraId="09727AD6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DF2C0D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7A9AD11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2.</w:t>
            </w:r>
          </w:p>
          <w:p w14:paraId="63611D72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B38811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77ABFF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3.</w:t>
            </w:r>
          </w:p>
          <w:p w14:paraId="1B0E3BD7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1A77A8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26F7" w:rsidRPr="00443F22" w14:paraId="3D338075" w14:textId="77777777" w:rsidTr="005F18A4">
        <w:trPr>
          <w:trHeight w:val="3285"/>
        </w:trPr>
        <w:tc>
          <w:tcPr>
            <w:tcW w:w="4644" w:type="dxa"/>
            <w:gridSpan w:val="2"/>
            <w:shd w:val="clear" w:color="auto" w:fill="FFFFFF" w:themeFill="background1"/>
          </w:tcPr>
          <w:p w14:paraId="6C492A70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Suggestions for building on strengths</w:t>
            </w:r>
          </w:p>
        </w:tc>
        <w:tc>
          <w:tcPr>
            <w:tcW w:w="4786" w:type="dxa"/>
            <w:gridSpan w:val="2"/>
            <w:shd w:val="clear" w:color="auto" w:fill="FFFFFF" w:themeFill="background1"/>
          </w:tcPr>
          <w:p w14:paraId="4DEDF742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Suggested areas for development</w:t>
            </w:r>
          </w:p>
        </w:tc>
      </w:tr>
      <w:tr w:rsidR="004A26F7" w:rsidRPr="00443F22" w14:paraId="0C6DE6D3" w14:textId="77777777" w:rsidTr="005F18A4">
        <w:trPr>
          <w:trHeight w:val="2626"/>
        </w:trPr>
        <w:tc>
          <w:tcPr>
            <w:tcW w:w="9430" w:type="dxa"/>
            <w:gridSpan w:val="4"/>
            <w:shd w:val="clear" w:color="auto" w:fill="FFFFFF" w:themeFill="background1"/>
          </w:tcPr>
          <w:p w14:paraId="7BD3EE67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Further action</w:t>
            </w:r>
          </w:p>
        </w:tc>
      </w:tr>
      <w:tr w:rsidR="004A26F7" w:rsidRPr="00443F22" w14:paraId="562F445A" w14:textId="77777777" w:rsidTr="005F18A4">
        <w:tc>
          <w:tcPr>
            <w:tcW w:w="9430" w:type="dxa"/>
            <w:gridSpan w:val="4"/>
            <w:tcBorders>
              <w:bottom w:val="nil"/>
            </w:tcBorders>
            <w:shd w:val="clear" w:color="auto" w:fill="FFFFFF" w:themeFill="background1"/>
          </w:tcPr>
          <w:p w14:paraId="6F3CD470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We agree that this is a fair record of the observation:</w:t>
            </w:r>
          </w:p>
          <w:p w14:paraId="0BAEB7D7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CF5CFD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.................................................... .................................................... ........................................</w:t>
            </w:r>
          </w:p>
        </w:tc>
      </w:tr>
      <w:tr w:rsidR="004A26F7" w:rsidRPr="00443F22" w14:paraId="6FD7E4EB" w14:textId="77777777" w:rsidTr="005F18A4">
        <w:tc>
          <w:tcPr>
            <w:tcW w:w="3369" w:type="dxa"/>
            <w:tcBorders>
              <w:top w:val="nil"/>
              <w:right w:val="nil"/>
            </w:tcBorders>
            <w:shd w:val="clear" w:color="auto" w:fill="FFFFFF" w:themeFill="background1"/>
          </w:tcPr>
          <w:p w14:paraId="6E5E26DB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Signature of Instructor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2D058A8F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Signature of Observer</w:t>
            </w:r>
          </w:p>
        </w:tc>
        <w:tc>
          <w:tcPr>
            <w:tcW w:w="2659" w:type="dxa"/>
            <w:tcBorders>
              <w:top w:val="nil"/>
              <w:left w:val="nil"/>
            </w:tcBorders>
            <w:shd w:val="clear" w:color="auto" w:fill="FFFFFF" w:themeFill="background1"/>
          </w:tcPr>
          <w:p w14:paraId="48A1521C" w14:textId="77777777" w:rsidR="004A26F7" w:rsidRPr="00443F22" w:rsidRDefault="004A26F7" w:rsidP="005F18A4">
            <w:pPr>
              <w:rPr>
                <w:rFonts w:ascii="Arial" w:hAnsi="Arial" w:cs="Arial"/>
                <w:sz w:val="22"/>
                <w:szCs w:val="22"/>
              </w:rPr>
            </w:pPr>
            <w:r w:rsidRPr="00443F22">
              <w:rPr>
                <w:rFonts w:ascii="Arial" w:hAnsi="Arial" w:cs="Arial"/>
                <w:sz w:val="22"/>
                <w:szCs w:val="22"/>
              </w:rPr>
              <w:t>Date</w:t>
            </w:r>
          </w:p>
        </w:tc>
      </w:tr>
    </w:tbl>
    <w:p w14:paraId="48760907" w14:textId="77777777" w:rsidR="00B052C1" w:rsidRPr="004A26F7" w:rsidRDefault="00B052C1" w:rsidP="004A26F7"/>
    <w:sectPr w:rsidR="00B052C1" w:rsidRPr="004A26F7" w:rsidSect="009F4892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268" w:right="1546" w:bottom="720" w:left="1146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94AD8" w14:textId="77777777" w:rsidR="009F4892" w:rsidRDefault="009F4892" w:rsidP="0060527D">
      <w:r>
        <w:separator/>
      </w:r>
    </w:p>
    <w:p w14:paraId="03092733" w14:textId="77777777" w:rsidR="009F4892" w:rsidRDefault="009F4892"/>
  </w:endnote>
  <w:endnote w:type="continuationSeparator" w:id="0">
    <w:p w14:paraId="33A6AD19" w14:textId="77777777" w:rsidR="009F4892" w:rsidRDefault="009F4892" w:rsidP="0060527D">
      <w:r>
        <w:continuationSeparator/>
      </w:r>
    </w:p>
    <w:p w14:paraId="1C4B7106" w14:textId="77777777" w:rsidR="009F4892" w:rsidRDefault="009F48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Body CS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735B" w14:textId="77777777" w:rsidR="00E540A7" w:rsidRDefault="00E540A7" w:rsidP="000260F2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DE42EC6" w14:textId="77777777" w:rsidR="00E540A7" w:rsidRDefault="00E540A7" w:rsidP="00E540A7">
    <w:pPr>
      <w:pStyle w:val="Footer"/>
      <w:ind w:right="360"/>
    </w:pPr>
  </w:p>
  <w:p w14:paraId="25E31BB4" w14:textId="77777777" w:rsidR="00902B8B" w:rsidRDefault="00902B8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0E258" w14:textId="77777777" w:rsidR="00E540A7" w:rsidRDefault="00E540A7" w:rsidP="00D2603B">
    <w:pPr>
      <w:pStyle w:val="Footer"/>
      <w:framePr w:wrap="none" w:vAnchor="text" w:hAnchor="margin" w:xAlign="right" w:y="1"/>
      <w:spacing w:before="240"/>
      <w:rPr>
        <w:rStyle w:val="PageNumber"/>
      </w:rPr>
    </w:pPr>
    <w:r w:rsidRPr="003F3E6B">
      <w:rPr>
        <w:rStyle w:val="PageNumber"/>
        <w:sz w:val="20"/>
      </w:rPr>
      <w:fldChar w:fldCharType="begin"/>
    </w:r>
    <w:r w:rsidRPr="003F3E6B">
      <w:rPr>
        <w:rStyle w:val="PageNumber"/>
        <w:sz w:val="20"/>
      </w:rPr>
      <w:instrText xml:space="preserve"> PAGE </w:instrText>
    </w:r>
    <w:r w:rsidRPr="003F3E6B">
      <w:rPr>
        <w:rStyle w:val="PageNumber"/>
        <w:sz w:val="20"/>
      </w:rPr>
      <w:fldChar w:fldCharType="separate"/>
    </w:r>
    <w:r>
      <w:rPr>
        <w:rStyle w:val="PageNumber"/>
      </w:rPr>
      <w:t>1</w:t>
    </w:r>
    <w:r w:rsidRPr="003F3E6B">
      <w:rPr>
        <w:rStyle w:val="PageNumber"/>
        <w:sz w:val="20"/>
      </w:rPr>
      <w:fldChar w:fldCharType="end"/>
    </w:r>
  </w:p>
  <w:p w14:paraId="161837AB" w14:textId="77777777" w:rsidR="00E540A7" w:rsidRPr="0060527D" w:rsidRDefault="00000000" w:rsidP="0060527D">
    <w:pPr>
      <w:pStyle w:val="Footer"/>
      <w:ind w:right="360"/>
      <w:rPr>
        <w:sz w:val="20"/>
      </w:rPr>
    </w:pPr>
    <w:r>
      <w:rPr>
        <w:noProof/>
      </w:rPr>
      <w:pict w14:anchorId="5F1C7668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9" type="#_x0000_t202" style="position:absolute;margin-left:182.15pt;margin-top:7.05pt;width:108.55pt;height:30.2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" fillcolor="white [3201]" stroked="f" strokeweight=".5pt">
          <v:textbox style="mso-next-textbox:#Text Box 3">
            <w:txbxContent>
              <w:p w14:paraId="6A693CF0" w14:textId="77777777" w:rsidR="0060527D" w:rsidRPr="0038015C" w:rsidRDefault="0060527D" w:rsidP="0060527D">
                <w:pPr>
                  <w:pStyle w:val="BasicParagraph"/>
                  <w:tabs>
                    <w:tab w:val="left" w:pos="283"/>
                  </w:tabs>
                  <w:suppressAutoHyphens/>
                  <w:spacing w:line="240" w:lineRule="auto"/>
                  <w:rPr>
                    <w:rFonts w:ascii="Arial" w:hAnsi="Arial" w:cs="Helvetica Neue"/>
                    <w:sz w:val="16"/>
                    <w:szCs w:val="20"/>
                  </w:rPr>
                </w:pPr>
                <w:r w:rsidRPr="0038015C">
                  <w:rPr>
                    <w:rFonts w:ascii="Arial" w:hAnsi="Arial" w:cs="Helvetica Neue"/>
                    <w:sz w:val="16"/>
                    <w:szCs w:val="20"/>
                  </w:rPr>
                  <w:t xml:space="preserve">P: 4921 8602 </w:t>
                </w:r>
                <w:r w:rsidRPr="0038015C">
                  <w:rPr>
                    <w:rFonts w:ascii="Arial" w:hAnsi="Arial" w:cs="Helvetica Neue"/>
                    <w:sz w:val="16"/>
                    <w:szCs w:val="20"/>
                  </w:rPr>
                  <w:br/>
                  <w:t>E: ldti@newcastle.edu.au</w:t>
                </w:r>
              </w:p>
              <w:p w14:paraId="6253C5F0" w14:textId="77777777" w:rsidR="0060527D" w:rsidRPr="0038015C" w:rsidRDefault="0060527D" w:rsidP="0060527D">
                <w:pPr>
                  <w:rPr>
                    <w:rFonts w:ascii="Arial" w:hAnsi="Arial"/>
                    <w:sz w:val="18"/>
                  </w:rPr>
                </w:pPr>
              </w:p>
            </w:txbxContent>
          </v:textbox>
        </v:shape>
      </w:pict>
    </w:r>
    <w:r w:rsidR="006A7217" w:rsidRPr="006A7217">
      <w:rPr>
        <w:noProof/>
        <w:sz w:val="20"/>
      </w:rPr>
      <w:drawing>
        <wp:inline distT="0" distB="0" distL="0" distR="0" wp14:anchorId="61F76020" wp14:editId="6A2F9E7D">
          <wp:extent cx="2286000" cy="520700"/>
          <wp:effectExtent l="0" t="0" r="0" b="0"/>
          <wp:docPr id="2" name="Picture 7" descr="Text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ext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1C4B9A" w14:textId="77777777" w:rsidR="00902B8B" w:rsidRDefault="00902B8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E61D9" w14:textId="77777777" w:rsidR="00D2603B" w:rsidRPr="00D2603B" w:rsidRDefault="00D2603B" w:rsidP="00D2603B">
    <w:pPr>
      <w:pStyle w:val="Footer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E68F06" w14:textId="77777777" w:rsidR="009F4892" w:rsidRDefault="009F4892" w:rsidP="0060527D">
      <w:r>
        <w:separator/>
      </w:r>
    </w:p>
    <w:p w14:paraId="5B09BC75" w14:textId="77777777" w:rsidR="009F4892" w:rsidRDefault="009F4892"/>
  </w:footnote>
  <w:footnote w:type="continuationSeparator" w:id="0">
    <w:p w14:paraId="69FFEB05" w14:textId="77777777" w:rsidR="009F4892" w:rsidRDefault="009F4892" w:rsidP="0060527D">
      <w:r>
        <w:continuationSeparator/>
      </w:r>
    </w:p>
    <w:p w14:paraId="19E81C40" w14:textId="77777777" w:rsidR="009F4892" w:rsidRDefault="009F48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2566B" w14:textId="77777777" w:rsidR="0060527D" w:rsidRDefault="00000000">
    <w:pPr>
      <w:pStyle w:val="Header"/>
    </w:pPr>
    <w:r>
      <w:rPr>
        <w:noProof/>
      </w:rPr>
      <w:pict w14:anchorId="6D90D208">
        <v:rect id="Rectangle 47" o:spid="_x0000_s1025" alt="Title: Document Title" style="position:absolute;margin-left:4.5pt;margin-top:0;width:404.25pt;height:106.35pt;z-index:251655168;visibility:visible;mso-position-horizontal-relative:page;mso-position-vertical:top;mso-position-vertical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" filled="f" stroked="f" strokeweight="1pt">
          <v:textbox style="mso-next-textbox:#Rectangle 47" inset=",0,,0">
            <w:txbxContent>
              <w:p w14:paraId="74AB32FF" w14:textId="77777777" w:rsidR="0055416E" w:rsidRPr="0055416E" w:rsidRDefault="0055416E" w:rsidP="0055416E">
                <w:pPr>
                  <w:ind w:left="993"/>
                  <w:rPr>
                    <w:rFonts w:ascii="Arial" w:hAnsi="Arial" w:cs="Times New Roman (Body CS)"/>
                    <w:b/>
                    <w:color w:val="FFFFFF" w:themeColor="background1"/>
                    <w:sz w:val="36"/>
                    <w:szCs w:val="30"/>
                  </w:rPr>
                </w:pPr>
                <w:r w:rsidRPr="0055416E">
                  <w:rPr>
                    <w:rFonts w:ascii="Arial" w:hAnsi="Arial" w:cs="Times New Roman (Body CS)"/>
                    <w:b/>
                    <w:color w:val="FFFFFF" w:themeColor="background1"/>
                    <w:sz w:val="36"/>
                    <w:szCs w:val="30"/>
                  </w:rPr>
                  <w:t xml:space="preserve">Peer Observation </w:t>
                </w:r>
              </w:p>
              <w:p w14:paraId="66D05453" w14:textId="77777777" w:rsidR="00375167" w:rsidRPr="0055416E" w:rsidRDefault="004A26F7" w:rsidP="004A26F7">
                <w:pPr>
                  <w:ind w:left="993"/>
                  <w:rPr>
                    <w:rFonts w:ascii="Arial" w:hAnsi="Arial" w:cs="Calibri"/>
                    <w:b/>
                    <w:bCs/>
                    <w:color w:val="000000" w:themeColor="text1"/>
                    <w:sz w:val="36"/>
                    <w:szCs w:val="36"/>
                  </w:rPr>
                </w:pPr>
                <w:r w:rsidRPr="004A26F7">
                  <w:rPr>
                    <w:rFonts w:ascii="Arial" w:hAnsi="Arial" w:cs="Times New Roman (Body CS)"/>
                    <w:b/>
                    <w:color w:val="000000" w:themeColor="text1"/>
                    <w:sz w:val="36"/>
                    <w:szCs w:val="30"/>
                  </w:rPr>
                  <w:t>Form D – Post-Observation Action Plan</w:t>
                </w:r>
              </w:p>
            </w:txbxContent>
          </v:textbox>
          <w10:wrap anchorx="page" anchory="page"/>
        </v:rect>
      </w:pict>
    </w:r>
    <w:r>
      <w:rPr>
        <w:noProof/>
      </w:rPr>
      <w:drawing>
        <wp:anchor distT="0" distB="0" distL="114300" distR="114300" simplePos="0" relativeHeight="251660288" behindDoc="1" locked="0" layoutInCell="1" allowOverlap="1" wp14:anchorId="67D662BB" wp14:editId="26969A71">
          <wp:simplePos x="0" y="0"/>
          <wp:positionH relativeFrom="column">
            <wp:posOffset>-718185</wp:posOffset>
          </wp:positionH>
          <wp:positionV relativeFrom="paragraph">
            <wp:posOffset>-449580</wp:posOffset>
          </wp:positionV>
          <wp:extent cx="7648575" cy="1343025"/>
          <wp:effectExtent l="0" t="0" r="0" b="0"/>
          <wp:wrapNone/>
          <wp:docPr id="1331464659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16" distL="114300" distR="114300" simplePos="0" relativeHeight="251659264" behindDoc="0" locked="0" layoutInCell="1" allowOverlap="1" wp14:anchorId="7AAFBA36" wp14:editId="4287AFAA">
          <wp:simplePos x="0" y="0"/>
          <wp:positionH relativeFrom="column">
            <wp:posOffset>4737735</wp:posOffset>
          </wp:positionH>
          <wp:positionV relativeFrom="paragraph">
            <wp:posOffset>-40640</wp:posOffset>
          </wp:positionV>
          <wp:extent cx="1555750" cy="554355"/>
          <wp:effectExtent l="0" t="0" r="0" b="0"/>
          <wp:wrapNone/>
          <wp:docPr id="3" name="Graphic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016" distL="114300" distR="114300" simplePos="0" relativeHeight="251656192" behindDoc="0" locked="0" layoutInCell="1" allowOverlap="1" wp14:anchorId="6A6AE4F2" wp14:editId="21DE101A">
          <wp:simplePos x="0" y="0"/>
          <wp:positionH relativeFrom="column">
            <wp:posOffset>8042910</wp:posOffset>
          </wp:positionH>
          <wp:positionV relativeFrom="paragraph">
            <wp:posOffset>-39370</wp:posOffset>
          </wp:positionV>
          <wp:extent cx="1555115" cy="553720"/>
          <wp:effectExtent l="0" t="0" r="0" b="0"/>
          <wp:wrapNone/>
          <wp:docPr id="4" name="Graphic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0A267B" w14:textId="77777777" w:rsidR="00902B8B" w:rsidRDefault="00902B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BAC60" w14:textId="77777777" w:rsidR="00D2603B" w:rsidRDefault="00000000">
    <w:pPr>
      <w:pStyle w:val="Header"/>
    </w:pPr>
    <w:r>
      <w:rPr>
        <w:noProof/>
      </w:rPr>
      <w:drawing>
        <wp:anchor distT="0" distB="1016" distL="114300" distR="114300" simplePos="0" relativeHeight="251658240" behindDoc="0" locked="0" layoutInCell="1" allowOverlap="1" wp14:anchorId="3FE00CB5" wp14:editId="115459CB">
          <wp:simplePos x="0" y="0"/>
          <wp:positionH relativeFrom="column">
            <wp:posOffset>4737100</wp:posOffset>
          </wp:positionH>
          <wp:positionV relativeFrom="paragraph">
            <wp:posOffset>-62865</wp:posOffset>
          </wp:positionV>
          <wp:extent cx="1555750" cy="554355"/>
          <wp:effectExtent l="0" t="0" r="0" b="0"/>
          <wp:wrapNone/>
          <wp:docPr id="6" name="Graphic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 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75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29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1A9521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2012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C45A93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6CE0A5B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17F80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C021E3A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D773E78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2FA3D8B"/>
    <w:multiLevelType w:val="hybridMultilevel"/>
    <w:tmpl w:val="FFFFFFFF"/>
    <w:lvl w:ilvl="0" w:tplc="D5F4A480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047DC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0D61DA"/>
    <w:multiLevelType w:val="hybridMultilevel"/>
    <w:tmpl w:val="FFFFFFFF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A60966"/>
    <w:multiLevelType w:val="hybridMultilevel"/>
    <w:tmpl w:val="FFFFFFFF"/>
    <w:lvl w:ilvl="0" w:tplc="57BE663A">
      <w:start w:val="24"/>
      <w:numFmt w:val="bullet"/>
      <w:lvlText w:val="-"/>
      <w:lvlJc w:val="left"/>
      <w:pPr>
        <w:ind w:left="360" w:hanging="360"/>
      </w:pPr>
      <w:rPr>
        <w:rFonts w:ascii="Segoe UI" w:eastAsia="Times New Roman" w:hAnsi="Segoe UI" w:hint="default"/>
        <w:color w:val="00000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E3B8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5B202489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63950ED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6A5142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5C3403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708908E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735C6941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EC45E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F385BC8"/>
    <w:multiLevelType w:val="hybridMultilevel"/>
    <w:tmpl w:val="FFFFFFFF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94086">
    <w:abstractNumId w:val="16"/>
  </w:num>
  <w:num w:numId="2" w16cid:durableId="1419903155">
    <w:abstractNumId w:val="0"/>
  </w:num>
  <w:num w:numId="3" w16cid:durableId="36585157">
    <w:abstractNumId w:val="6"/>
  </w:num>
  <w:num w:numId="4" w16cid:durableId="1156650380">
    <w:abstractNumId w:val="7"/>
  </w:num>
  <w:num w:numId="5" w16cid:durableId="1060716943">
    <w:abstractNumId w:val="17"/>
  </w:num>
  <w:num w:numId="6" w16cid:durableId="1531531260">
    <w:abstractNumId w:val="5"/>
  </w:num>
  <w:num w:numId="7" w16cid:durableId="879315707">
    <w:abstractNumId w:val="13"/>
  </w:num>
  <w:num w:numId="8" w16cid:durableId="1458378515">
    <w:abstractNumId w:val="19"/>
  </w:num>
  <w:num w:numId="9" w16cid:durableId="1786272368">
    <w:abstractNumId w:val="12"/>
  </w:num>
  <w:num w:numId="10" w16cid:durableId="1002929269">
    <w:abstractNumId w:val="14"/>
  </w:num>
  <w:num w:numId="11" w16cid:durableId="1715231591">
    <w:abstractNumId w:val="2"/>
  </w:num>
  <w:num w:numId="12" w16cid:durableId="1403017018">
    <w:abstractNumId w:val="3"/>
  </w:num>
  <w:num w:numId="13" w16cid:durableId="646016413">
    <w:abstractNumId w:val="15"/>
  </w:num>
  <w:num w:numId="14" w16cid:durableId="1693843507">
    <w:abstractNumId w:val="1"/>
  </w:num>
  <w:num w:numId="15" w16cid:durableId="1702633212">
    <w:abstractNumId w:val="11"/>
  </w:num>
  <w:num w:numId="16" w16cid:durableId="1726758316">
    <w:abstractNumId w:val="8"/>
  </w:num>
  <w:num w:numId="17" w16cid:durableId="625695362">
    <w:abstractNumId w:val="4"/>
  </w:num>
  <w:num w:numId="18" w16cid:durableId="2110656935">
    <w:abstractNumId w:val="20"/>
  </w:num>
  <w:num w:numId="19" w16cid:durableId="1687443168">
    <w:abstractNumId w:val="10"/>
  </w:num>
  <w:num w:numId="20" w16cid:durableId="494567039">
    <w:abstractNumId w:val="18"/>
  </w:num>
  <w:num w:numId="21" w16cid:durableId="59193579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55371"/>
    <w:rsid w:val="00005DB1"/>
    <w:rsid w:val="00013E2B"/>
    <w:rsid w:val="000260F2"/>
    <w:rsid w:val="0006284E"/>
    <w:rsid w:val="000B3B7E"/>
    <w:rsid w:val="000F2CB5"/>
    <w:rsid w:val="000F7571"/>
    <w:rsid w:val="00136E58"/>
    <w:rsid w:val="001E074F"/>
    <w:rsid w:val="001F60D5"/>
    <w:rsid w:val="00215260"/>
    <w:rsid w:val="002164BC"/>
    <w:rsid w:val="00240312"/>
    <w:rsid w:val="00242CC2"/>
    <w:rsid w:val="00255F6E"/>
    <w:rsid w:val="002741E5"/>
    <w:rsid w:val="00276C5C"/>
    <w:rsid w:val="002D2268"/>
    <w:rsid w:val="002F0A8A"/>
    <w:rsid w:val="002F7184"/>
    <w:rsid w:val="00300C17"/>
    <w:rsid w:val="00323BCC"/>
    <w:rsid w:val="003352E3"/>
    <w:rsid w:val="00343E89"/>
    <w:rsid w:val="00346091"/>
    <w:rsid w:val="003506A5"/>
    <w:rsid w:val="00375167"/>
    <w:rsid w:val="0038015C"/>
    <w:rsid w:val="003845AA"/>
    <w:rsid w:val="003B1D01"/>
    <w:rsid w:val="003E62BD"/>
    <w:rsid w:val="003F3E6B"/>
    <w:rsid w:val="00443F22"/>
    <w:rsid w:val="00462422"/>
    <w:rsid w:val="00471DE6"/>
    <w:rsid w:val="004805EF"/>
    <w:rsid w:val="00486406"/>
    <w:rsid w:val="004A26F7"/>
    <w:rsid w:val="004D701B"/>
    <w:rsid w:val="004E0932"/>
    <w:rsid w:val="004E5FE6"/>
    <w:rsid w:val="00536DDF"/>
    <w:rsid w:val="0055416E"/>
    <w:rsid w:val="0055522E"/>
    <w:rsid w:val="005A4ADC"/>
    <w:rsid w:val="005F18A4"/>
    <w:rsid w:val="0060527D"/>
    <w:rsid w:val="006408CB"/>
    <w:rsid w:val="006609CF"/>
    <w:rsid w:val="006924D2"/>
    <w:rsid w:val="006A7217"/>
    <w:rsid w:val="006B1706"/>
    <w:rsid w:val="006D417A"/>
    <w:rsid w:val="006E53C7"/>
    <w:rsid w:val="006E66BC"/>
    <w:rsid w:val="00732DBC"/>
    <w:rsid w:val="00765E0D"/>
    <w:rsid w:val="007D6AFC"/>
    <w:rsid w:val="007E2F40"/>
    <w:rsid w:val="007E3AAF"/>
    <w:rsid w:val="007E6859"/>
    <w:rsid w:val="008405C1"/>
    <w:rsid w:val="00881B28"/>
    <w:rsid w:val="008D4B5D"/>
    <w:rsid w:val="008F4D39"/>
    <w:rsid w:val="00902B8B"/>
    <w:rsid w:val="0096320D"/>
    <w:rsid w:val="009905C4"/>
    <w:rsid w:val="00992FB6"/>
    <w:rsid w:val="009C3242"/>
    <w:rsid w:val="009D020D"/>
    <w:rsid w:val="009D5AA4"/>
    <w:rsid w:val="009E2E30"/>
    <w:rsid w:val="009F4892"/>
    <w:rsid w:val="00A12BE0"/>
    <w:rsid w:val="00A53EF2"/>
    <w:rsid w:val="00A55371"/>
    <w:rsid w:val="00A85BCB"/>
    <w:rsid w:val="00A909DF"/>
    <w:rsid w:val="00AF2596"/>
    <w:rsid w:val="00B052C1"/>
    <w:rsid w:val="00B6365D"/>
    <w:rsid w:val="00B65DAD"/>
    <w:rsid w:val="00BA1B04"/>
    <w:rsid w:val="00BA4B1A"/>
    <w:rsid w:val="00BE47C6"/>
    <w:rsid w:val="00C03031"/>
    <w:rsid w:val="00C23AC3"/>
    <w:rsid w:val="00C27F02"/>
    <w:rsid w:val="00C9406C"/>
    <w:rsid w:val="00CD4528"/>
    <w:rsid w:val="00D2603B"/>
    <w:rsid w:val="00D539C0"/>
    <w:rsid w:val="00D54500"/>
    <w:rsid w:val="00DA76D1"/>
    <w:rsid w:val="00E134C5"/>
    <w:rsid w:val="00E540A7"/>
    <w:rsid w:val="00E547C7"/>
    <w:rsid w:val="00ED0A77"/>
    <w:rsid w:val="00F06013"/>
    <w:rsid w:val="00F13B0C"/>
    <w:rsid w:val="00F2440D"/>
    <w:rsid w:val="00F42768"/>
    <w:rsid w:val="00F42D54"/>
    <w:rsid w:val="00F4461B"/>
    <w:rsid w:val="00F46951"/>
    <w:rsid w:val="00F85DB9"/>
    <w:rsid w:val="00FA43DA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30A9E2"/>
  <w14:defaultImageDpi w14:val="0"/>
  <w15:docId w15:val="{3DA4528C-183B-4220-A46C-DA15D3D79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2D54"/>
    <w:pPr>
      <w:tabs>
        <w:tab w:val="left" w:pos="284"/>
      </w:tabs>
      <w:spacing w:before="120" w:after="200" w:line="240" w:lineRule="exact"/>
      <w:outlineLvl w:val="0"/>
    </w:pPr>
    <w:rPr>
      <w:rFonts w:ascii="Arial" w:hAnsi="Arial" w:cs="Calibri"/>
      <w:b/>
      <w:kern w:val="2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D54"/>
    <w:pPr>
      <w:tabs>
        <w:tab w:val="left" w:pos="284"/>
      </w:tabs>
      <w:spacing w:before="120" w:after="120" w:line="240" w:lineRule="exact"/>
      <w:outlineLvl w:val="1"/>
    </w:pPr>
    <w:rPr>
      <w:rFonts w:ascii="Arial" w:hAnsi="Arial" w:cs="Calibri"/>
      <w:b/>
      <w:bCs/>
      <w:kern w:val="2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42D54"/>
    <w:rPr>
      <w:rFonts w:ascii="Arial" w:hAnsi="Arial" w:cs="Calibri"/>
      <w:b/>
      <w:kern w:val="2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42D54"/>
    <w:rPr>
      <w:rFonts w:ascii="Arial" w:hAnsi="Arial" w:cs="Calibri"/>
      <w:b/>
      <w:bCs/>
      <w:kern w:val="22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A55371"/>
    <w:pPr>
      <w:spacing w:before="100" w:beforeAutospacing="1" w:after="100" w:afterAutospacing="1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A55371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A553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0527D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0527D"/>
    <w:rPr>
      <w:rFonts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60527D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60527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AU"/>
    </w:rPr>
  </w:style>
  <w:style w:type="table" w:styleId="TableGrid">
    <w:name w:val="Table Grid"/>
    <w:basedOn w:val="TableNormal"/>
    <w:uiPriority w:val="39"/>
    <w:rsid w:val="000F7571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">
    <w:name w:val="Banner heading"/>
    <w:basedOn w:val="Normal"/>
    <w:link w:val="BannerheadingChar"/>
    <w:qFormat/>
    <w:rsid w:val="002F7184"/>
    <w:pPr>
      <w:ind w:left="993"/>
    </w:pPr>
    <w:rPr>
      <w:rFonts w:ascii="Arial" w:hAnsi="Arial" w:cs="Calibri"/>
      <w:b/>
      <w:bCs/>
      <w:color w:val="000000" w:themeColor="text1"/>
      <w:sz w:val="44"/>
      <w:szCs w:val="44"/>
    </w:rPr>
  </w:style>
  <w:style w:type="character" w:customStyle="1" w:styleId="BannerheadingChar">
    <w:name w:val="Banner heading Char"/>
    <w:basedOn w:val="DefaultParagraphFont"/>
    <w:link w:val="Bannerheading"/>
    <w:locked/>
    <w:rsid w:val="002F7184"/>
    <w:rPr>
      <w:rFonts w:ascii="Arial" w:hAnsi="Arial" w:cs="Calibri"/>
      <w:b/>
      <w:bCs/>
      <w:color w:val="000000" w:themeColor="text1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294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4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4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4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256D2930A984D870ED4EF9BA91BDA" ma:contentTypeVersion="13" ma:contentTypeDescription="Create a new document." ma:contentTypeScope="" ma:versionID="34c3888792422d45e48543a0a3b4d9fc">
  <xsd:schema xmlns:xsd="http://www.w3.org/2001/XMLSchema" xmlns:xs="http://www.w3.org/2001/XMLSchema" xmlns:p="http://schemas.microsoft.com/office/2006/metadata/properties" xmlns:ns2="1cb44b55-bdb9-4398-bdf0-ff566bcbf7ba" xmlns:ns3="6c19e0d5-d545-4844-98e1-f0da824a767d" targetNamespace="http://schemas.microsoft.com/office/2006/metadata/properties" ma:root="true" ma:fieldsID="a7eb213ed5032c625b4735ecf94c0bf1" ns2:_="" ns3:_="">
    <xsd:import namespace="1cb44b55-bdb9-4398-bdf0-ff566bcbf7ba"/>
    <xsd:import namespace="6c19e0d5-d545-4844-98e1-f0da824a7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4b55-bdb9-4398-bdf0-ff566bcbf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9e0d5-d545-4844-98e1-f0da824a7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7DF4CA-04BC-45E0-9C77-386AE90CDF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72F0D3-42BC-4155-9442-E143E296DA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4b55-bdb9-4398-bdf0-ff566bcbf7ba"/>
    <ds:schemaRef ds:uri="6c19e0d5-d545-4844-98e1-f0da824a7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1D7173-F57D-407E-BB35-545DB4CF25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826</Characters>
  <Application>Microsoft Office Word</Application>
  <DocSecurity>0</DocSecurity>
  <Lines>6</Lines>
  <Paragraphs>1</Paragraphs>
  <ScaleCrop>false</ScaleCrop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Callan Davies</dc:creator>
  <cp:keywords/>
  <dc:description/>
  <cp:lastModifiedBy>Jemima Morley</cp:lastModifiedBy>
  <cp:revision>2</cp:revision>
  <dcterms:created xsi:type="dcterms:W3CDTF">2024-04-11T04:45:00Z</dcterms:created>
  <dcterms:modified xsi:type="dcterms:W3CDTF">2024-04-11T04:45:00Z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0x01010091E256D2930A984D870ED4EF9BA91BDA</vt:lpwstr>
  </property>
</Properties>
</file>